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41AE" w14:textId="77777777" w:rsidR="00A16CD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14:paraId="136C7E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14:paraId="443B71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21210 Solin</w:t>
      </w:r>
    </w:p>
    <w:p w14:paraId="377BE553" w14:textId="77777777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OIB:</w:t>
      </w:r>
      <w:r w:rsidR="00FA54A1" w:rsidRPr="00355D06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14:paraId="271982DC" w14:textId="4C03416F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KLASA: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 007-01/2</w:t>
      </w:r>
      <w:r w:rsidR="00C3037A">
        <w:rPr>
          <w:rFonts w:ascii="Times New Roman" w:hAnsi="Times New Roman" w:cs="Times New Roman"/>
          <w:sz w:val="24"/>
          <w:szCs w:val="24"/>
        </w:rPr>
        <w:t>6</w:t>
      </w:r>
      <w:r w:rsidR="00191255" w:rsidRPr="00355D06">
        <w:rPr>
          <w:rFonts w:ascii="Times New Roman" w:hAnsi="Times New Roman" w:cs="Times New Roman"/>
          <w:sz w:val="24"/>
          <w:szCs w:val="24"/>
        </w:rPr>
        <w:t>-02/</w:t>
      </w:r>
      <w:r w:rsidR="00456712">
        <w:rPr>
          <w:rFonts w:ascii="Times New Roman" w:hAnsi="Times New Roman" w:cs="Times New Roman"/>
          <w:sz w:val="24"/>
          <w:szCs w:val="24"/>
        </w:rPr>
        <w:t>2</w:t>
      </w:r>
    </w:p>
    <w:p w14:paraId="18BE065E" w14:textId="434B1668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URBROJ:</w:t>
      </w:r>
      <w:r w:rsidR="003E0449" w:rsidRPr="00355D06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FA54A1" w:rsidRPr="00355D06">
        <w:rPr>
          <w:rFonts w:ascii="Times New Roman" w:hAnsi="Times New Roman" w:cs="Times New Roman"/>
          <w:sz w:val="24"/>
          <w:szCs w:val="24"/>
        </w:rPr>
        <w:t>-2</w:t>
      </w:r>
      <w:r w:rsidR="00C3037A">
        <w:rPr>
          <w:rFonts w:ascii="Times New Roman" w:hAnsi="Times New Roman" w:cs="Times New Roman"/>
          <w:sz w:val="24"/>
          <w:szCs w:val="24"/>
        </w:rPr>
        <w:t>6</w:t>
      </w:r>
      <w:r w:rsidR="00FA54A1" w:rsidRPr="00355D06">
        <w:rPr>
          <w:rFonts w:ascii="Times New Roman" w:hAnsi="Times New Roman" w:cs="Times New Roman"/>
          <w:sz w:val="24"/>
          <w:szCs w:val="24"/>
        </w:rPr>
        <w:t>-1</w:t>
      </w:r>
    </w:p>
    <w:p w14:paraId="4D0712D3" w14:textId="1AACAFAD" w:rsidR="004300B9" w:rsidRPr="00355D06" w:rsidRDefault="003872FC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Solin, </w:t>
      </w:r>
      <w:r w:rsidR="00456712">
        <w:rPr>
          <w:rFonts w:ascii="Times New Roman" w:hAnsi="Times New Roman" w:cs="Times New Roman"/>
          <w:sz w:val="24"/>
          <w:szCs w:val="24"/>
        </w:rPr>
        <w:t>28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C3037A">
        <w:rPr>
          <w:rFonts w:ascii="Times New Roman" w:hAnsi="Times New Roman" w:cs="Times New Roman"/>
          <w:sz w:val="24"/>
          <w:szCs w:val="24"/>
        </w:rPr>
        <w:t xml:space="preserve">siječnja </w:t>
      </w:r>
      <w:r w:rsidR="004300B9" w:rsidRPr="00355D06">
        <w:rPr>
          <w:rFonts w:ascii="Times New Roman" w:hAnsi="Times New Roman" w:cs="Times New Roman"/>
          <w:sz w:val="24"/>
          <w:szCs w:val="24"/>
        </w:rPr>
        <w:t>202</w:t>
      </w:r>
      <w:r w:rsidR="00C3037A">
        <w:rPr>
          <w:rFonts w:ascii="Times New Roman" w:hAnsi="Times New Roman" w:cs="Times New Roman"/>
          <w:sz w:val="24"/>
          <w:szCs w:val="24"/>
        </w:rPr>
        <w:t>6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F7DB" w14:textId="77777777" w:rsidR="003174FE" w:rsidRPr="00355D06" w:rsidRDefault="003174FE">
      <w:pPr>
        <w:rPr>
          <w:rFonts w:ascii="Times New Roman" w:hAnsi="Times New Roman" w:cs="Times New Roman"/>
          <w:sz w:val="24"/>
          <w:szCs w:val="24"/>
        </w:rPr>
      </w:pPr>
    </w:p>
    <w:p w14:paraId="33563FD0" w14:textId="0F2F2974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Prema članku </w:t>
      </w:r>
      <w:r w:rsidR="000A1758">
        <w:rPr>
          <w:rFonts w:ascii="Times New Roman" w:hAnsi="Times New Roman" w:cs="Times New Roman"/>
          <w:sz w:val="24"/>
          <w:szCs w:val="24"/>
        </w:rPr>
        <w:t>45</w:t>
      </w:r>
      <w:r w:rsidRPr="00355D06">
        <w:rPr>
          <w:rFonts w:ascii="Times New Roman" w:hAnsi="Times New Roman" w:cs="Times New Roman"/>
          <w:sz w:val="24"/>
          <w:szCs w:val="24"/>
        </w:rPr>
        <w:t xml:space="preserve">. i </w:t>
      </w:r>
      <w:r w:rsidR="000A1758">
        <w:rPr>
          <w:rFonts w:ascii="Times New Roman" w:hAnsi="Times New Roman" w:cs="Times New Roman"/>
          <w:sz w:val="24"/>
          <w:szCs w:val="24"/>
        </w:rPr>
        <w:t>4</w:t>
      </w:r>
      <w:r w:rsidR="00F07E88">
        <w:rPr>
          <w:rFonts w:ascii="Times New Roman" w:hAnsi="Times New Roman" w:cs="Times New Roman"/>
          <w:sz w:val="24"/>
          <w:szCs w:val="24"/>
        </w:rPr>
        <w:t>7</w:t>
      </w:r>
      <w:r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CF4E38">
        <w:rPr>
          <w:rFonts w:ascii="Times New Roman" w:hAnsi="Times New Roman" w:cs="Times New Roman"/>
          <w:sz w:val="24"/>
          <w:szCs w:val="24"/>
        </w:rPr>
        <w:t xml:space="preserve"> </w:t>
      </w:r>
      <w:r w:rsidRPr="00355D06">
        <w:rPr>
          <w:rFonts w:ascii="Times New Roman" w:hAnsi="Times New Roman" w:cs="Times New Roman"/>
          <w:sz w:val="24"/>
          <w:szCs w:val="24"/>
        </w:rPr>
        <w:t xml:space="preserve">Statuta Osnovne škole kralja Zvonimira, Solin upućujem </w:t>
      </w:r>
    </w:p>
    <w:p w14:paraId="0EDACB55" w14:textId="77777777" w:rsidR="003174FE" w:rsidRPr="00355D06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3B4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932A" w14:textId="24816314" w:rsidR="00EF6549" w:rsidRPr="00355D06" w:rsidRDefault="00B869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 xml:space="preserve">POZIV ZA </w:t>
      </w:r>
      <w:r w:rsidR="00456712">
        <w:rPr>
          <w:rFonts w:ascii="Times New Roman" w:hAnsi="Times New Roman" w:cs="Times New Roman"/>
          <w:b/>
          <w:sz w:val="24"/>
          <w:szCs w:val="24"/>
        </w:rPr>
        <w:t>50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14:paraId="073FAF0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9F07D" w14:textId="7630F71E" w:rsidR="00EF6549" w:rsidRPr="00355D06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7B472F">
        <w:rPr>
          <w:rFonts w:ascii="Times New Roman" w:hAnsi="Times New Roman" w:cs="Times New Roman"/>
          <w:sz w:val="24"/>
          <w:szCs w:val="24"/>
        </w:rPr>
        <w:t>telefonski</w:t>
      </w:r>
      <w:r w:rsidR="00D13F63">
        <w:rPr>
          <w:rFonts w:ascii="Times New Roman" w:hAnsi="Times New Roman" w:cs="Times New Roman"/>
          <w:sz w:val="24"/>
          <w:szCs w:val="24"/>
        </w:rPr>
        <w:t xml:space="preserve"> </w:t>
      </w:r>
      <w:r w:rsidR="000A1758">
        <w:rPr>
          <w:rFonts w:ascii="Times New Roman" w:hAnsi="Times New Roman" w:cs="Times New Roman"/>
          <w:sz w:val="24"/>
          <w:szCs w:val="24"/>
        </w:rPr>
        <w:t xml:space="preserve"> </w:t>
      </w:r>
      <w:r w:rsidR="00456712">
        <w:rPr>
          <w:rFonts w:ascii="Times New Roman" w:hAnsi="Times New Roman" w:cs="Times New Roman"/>
          <w:b/>
          <w:sz w:val="24"/>
          <w:szCs w:val="24"/>
        </w:rPr>
        <w:t>28</w:t>
      </w:r>
      <w:r w:rsidR="00D13F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472F">
        <w:rPr>
          <w:rFonts w:ascii="Times New Roman" w:hAnsi="Times New Roman" w:cs="Times New Roman"/>
          <w:b/>
          <w:sz w:val="24"/>
          <w:szCs w:val="24"/>
        </w:rPr>
        <w:t>siječnja</w:t>
      </w:r>
      <w:r w:rsidR="00D13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202</w:t>
      </w:r>
      <w:r w:rsidR="007B472F">
        <w:rPr>
          <w:rFonts w:ascii="Times New Roman" w:hAnsi="Times New Roman" w:cs="Times New Roman"/>
          <w:b/>
          <w:sz w:val="24"/>
          <w:szCs w:val="24"/>
        </w:rPr>
        <w:t>6</w:t>
      </w:r>
      <w:r w:rsidR="00E81ED0">
        <w:rPr>
          <w:rFonts w:ascii="Times New Roman" w:hAnsi="Times New Roman" w:cs="Times New Roman"/>
          <w:sz w:val="24"/>
          <w:szCs w:val="24"/>
        </w:rPr>
        <w:t>. (</w:t>
      </w:r>
      <w:r w:rsidR="00456712">
        <w:rPr>
          <w:rFonts w:ascii="Times New Roman" w:hAnsi="Times New Roman" w:cs="Times New Roman"/>
          <w:sz w:val="24"/>
          <w:szCs w:val="24"/>
        </w:rPr>
        <w:t xml:space="preserve">srijeda </w:t>
      </w:r>
      <w:r w:rsidR="00D13F63">
        <w:rPr>
          <w:rFonts w:ascii="Times New Roman" w:hAnsi="Times New Roman" w:cs="Times New Roman"/>
          <w:sz w:val="24"/>
          <w:szCs w:val="24"/>
        </w:rPr>
        <w:t xml:space="preserve">) </w:t>
      </w:r>
      <w:r w:rsidR="00476F94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7B472F">
        <w:rPr>
          <w:rFonts w:ascii="Times New Roman" w:hAnsi="Times New Roman" w:cs="Times New Roman"/>
          <w:sz w:val="24"/>
          <w:szCs w:val="24"/>
        </w:rPr>
        <w:t xml:space="preserve">u </w:t>
      </w:r>
      <w:r w:rsidR="00931A0B">
        <w:rPr>
          <w:rFonts w:ascii="Times New Roman" w:hAnsi="Times New Roman" w:cs="Times New Roman"/>
          <w:sz w:val="24"/>
          <w:szCs w:val="24"/>
        </w:rPr>
        <w:t>13,30</w:t>
      </w:r>
      <w:r w:rsidR="007B472F">
        <w:rPr>
          <w:rFonts w:ascii="Times New Roman" w:hAnsi="Times New Roman" w:cs="Times New Roman"/>
          <w:sz w:val="24"/>
          <w:szCs w:val="24"/>
        </w:rPr>
        <w:t xml:space="preserve"> </w:t>
      </w:r>
      <w:r w:rsidR="00304C34" w:rsidRPr="00355D06">
        <w:rPr>
          <w:rFonts w:ascii="Times New Roman" w:hAnsi="Times New Roman" w:cs="Times New Roman"/>
          <w:sz w:val="24"/>
          <w:szCs w:val="24"/>
        </w:rPr>
        <w:t>h</w:t>
      </w:r>
      <w:r w:rsidR="00363014" w:rsidRPr="00355D06">
        <w:rPr>
          <w:rFonts w:ascii="Times New Roman" w:hAnsi="Times New Roman" w:cs="Times New Roman"/>
          <w:sz w:val="24"/>
          <w:szCs w:val="24"/>
        </w:rPr>
        <w:t>.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C28E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5637E9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FBC810" w14:textId="6316928A" w:rsidR="00EF6549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7400963E" w14:textId="77777777" w:rsidR="00474D52" w:rsidRPr="00355D06" w:rsidRDefault="00474D52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6B28A0" w14:textId="4AFE9C3D" w:rsidR="00B869FE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1. </w:t>
      </w:r>
      <w:r w:rsidR="00456712">
        <w:rPr>
          <w:rFonts w:ascii="Times New Roman" w:hAnsi="Times New Roman" w:cs="Times New Roman"/>
          <w:sz w:val="24"/>
          <w:szCs w:val="24"/>
        </w:rPr>
        <w:t xml:space="preserve">Primjena nove cijene rada pomoćnika u nastavi </w:t>
      </w:r>
    </w:p>
    <w:p w14:paraId="4B0AB5B0" w14:textId="77777777" w:rsidR="00D13F63" w:rsidRDefault="00D13F63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AAD6" w14:textId="77777777" w:rsidR="00305C09" w:rsidRPr="00355D06" w:rsidRDefault="00305C0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CE0" w14:textId="77777777" w:rsidR="00EF6549" w:rsidRPr="00355D06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FBA5" w14:textId="77777777" w:rsidR="00EF6549" w:rsidRPr="00355D06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355D0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355D06">
        <w:rPr>
          <w:rFonts w:ascii="Times New Roman" w:hAnsi="Times New Roman" w:cs="Times New Roman"/>
          <w:sz w:val="24"/>
          <w:szCs w:val="24"/>
        </w:rPr>
        <w:t>., v.r.</w:t>
      </w:r>
    </w:p>
    <w:p w14:paraId="4FEFC4AA" w14:textId="5AAFC2D8" w:rsidR="00890884" w:rsidRDefault="00890884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3D2BF7F" w14:textId="77777777" w:rsidR="00E35B22" w:rsidRPr="00355D06" w:rsidRDefault="00E35B22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C589A08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Dostaviti:</w:t>
      </w:r>
    </w:p>
    <w:p w14:paraId="2E19EA7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Svim članovima Školskog odbora</w:t>
      </w:r>
    </w:p>
    <w:p w14:paraId="3343BA1B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Oglasna ploča</w:t>
      </w:r>
    </w:p>
    <w:p w14:paraId="48477B78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Pismohrana</w:t>
      </w:r>
    </w:p>
    <w:p w14:paraId="7958866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Ravnateljica</w:t>
      </w:r>
    </w:p>
    <w:p w14:paraId="542824A2" w14:textId="77777777" w:rsidR="00EF6549" w:rsidRPr="00355D06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14:paraId="23123C2F" w14:textId="6A2E0264" w:rsidR="00EF6549" w:rsidRPr="00355D06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456712">
        <w:rPr>
          <w:rFonts w:ascii="Times New Roman" w:hAnsi="Times New Roman" w:cs="Times New Roman"/>
          <w:sz w:val="24"/>
          <w:szCs w:val="24"/>
        </w:rPr>
        <w:t>28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9A3655">
        <w:rPr>
          <w:rFonts w:ascii="Times New Roman" w:hAnsi="Times New Roman" w:cs="Times New Roman"/>
          <w:sz w:val="24"/>
          <w:szCs w:val="24"/>
        </w:rPr>
        <w:t>siječnja</w:t>
      </w:r>
      <w:r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9A3655">
        <w:rPr>
          <w:rFonts w:ascii="Times New Roman" w:hAnsi="Times New Roman" w:cs="Times New Roman"/>
          <w:sz w:val="24"/>
          <w:szCs w:val="24"/>
        </w:rPr>
        <w:t>6</w:t>
      </w:r>
      <w:r w:rsidRPr="00355D06">
        <w:rPr>
          <w:rFonts w:ascii="Times New Roman" w:hAnsi="Times New Roman" w:cs="Times New Roman"/>
          <w:sz w:val="24"/>
          <w:szCs w:val="24"/>
        </w:rPr>
        <w:t>. godine</w:t>
      </w:r>
      <w:r w:rsidR="00423723">
        <w:rPr>
          <w:rFonts w:ascii="Times New Roman" w:hAnsi="Times New Roman" w:cs="Times New Roman"/>
          <w:sz w:val="24"/>
          <w:szCs w:val="24"/>
        </w:rPr>
        <w:t>.</w:t>
      </w:r>
    </w:p>
    <w:p w14:paraId="0D9BAF0B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1758"/>
    <w:rsid w:val="000A6D1B"/>
    <w:rsid w:val="00162FA0"/>
    <w:rsid w:val="00191255"/>
    <w:rsid w:val="001A227A"/>
    <w:rsid w:val="001B3327"/>
    <w:rsid w:val="001D20DC"/>
    <w:rsid w:val="0029034C"/>
    <w:rsid w:val="002C0D09"/>
    <w:rsid w:val="002F05B4"/>
    <w:rsid w:val="00304C34"/>
    <w:rsid w:val="00305C09"/>
    <w:rsid w:val="003174FE"/>
    <w:rsid w:val="003263E0"/>
    <w:rsid w:val="00355D06"/>
    <w:rsid w:val="003575CE"/>
    <w:rsid w:val="00363014"/>
    <w:rsid w:val="003872FC"/>
    <w:rsid w:val="003E0449"/>
    <w:rsid w:val="003F0C4A"/>
    <w:rsid w:val="00407331"/>
    <w:rsid w:val="00423723"/>
    <w:rsid w:val="004251AC"/>
    <w:rsid w:val="004300B9"/>
    <w:rsid w:val="00450BCB"/>
    <w:rsid w:val="00456712"/>
    <w:rsid w:val="00474D52"/>
    <w:rsid w:val="00476F94"/>
    <w:rsid w:val="00495BB0"/>
    <w:rsid w:val="004B7179"/>
    <w:rsid w:val="004C6FF3"/>
    <w:rsid w:val="00553256"/>
    <w:rsid w:val="00570A41"/>
    <w:rsid w:val="005F2700"/>
    <w:rsid w:val="006327A2"/>
    <w:rsid w:val="00696208"/>
    <w:rsid w:val="00726FDB"/>
    <w:rsid w:val="0077064C"/>
    <w:rsid w:val="007805FD"/>
    <w:rsid w:val="007B472F"/>
    <w:rsid w:val="007D69D6"/>
    <w:rsid w:val="007F076E"/>
    <w:rsid w:val="00890884"/>
    <w:rsid w:val="00931A0B"/>
    <w:rsid w:val="00960FA8"/>
    <w:rsid w:val="009710C6"/>
    <w:rsid w:val="009A3655"/>
    <w:rsid w:val="009A5E33"/>
    <w:rsid w:val="009B5096"/>
    <w:rsid w:val="009D47F8"/>
    <w:rsid w:val="009F7B2D"/>
    <w:rsid w:val="00A04B50"/>
    <w:rsid w:val="00A14920"/>
    <w:rsid w:val="00A16CD9"/>
    <w:rsid w:val="00A35FC0"/>
    <w:rsid w:val="00AA14EF"/>
    <w:rsid w:val="00B00388"/>
    <w:rsid w:val="00B072F0"/>
    <w:rsid w:val="00B307BA"/>
    <w:rsid w:val="00B869FE"/>
    <w:rsid w:val="00BD4526"/>
    <w:rsid w:val="00BF30DB"/>
    <w:rsid w:val="00C3037A"/>
    <w:rsid w:val="00C31627"/>
    <w:rsid w:val="00C37E6A"/>
    <w:rsid w:val="00C83F83"/>
    <w:rsid w:val="00CF1596"/>
    <w:rsid w:val="00CF4E38"/>
    <w:rsid w:val="00D10860"/>
    <w:rsid w:val="00D13F63"/>
    <w:rsid w:val="00D23309"/>
    <w:rsid w:val="00E2670C"/>
    <w:rsid w:val="00E35B22"/>
    <w:rsid w:val="00E81ED0"/>
    <w:rsid w:val="00E90BEB"/>
    <w:rsid w:val="00EF6549"/>
    <w:rsid w:val="00F024D1"/>
    <w:rsid w:val="00F07E88"/>
    <w:rsid w:val="00F30AD3"/>
    <w:rsid w:val="00F357C8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B83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korisnik</cp:lastModifiedBy>
  <cp:revision>181</cp:revision>
  <cp:lastPrinted>2026-01-28T11:13:00Z</cp:lastPrinted>
  <dcterms:created xsi:type="dcterms:W3CDTF">2023-03-13T10:23:00Z</dcterms:created>
  <dcterms:modified xsi:type="dcterms:W3CDTF">2026-01-28T11:30:00Z</dcterms:modified>
</cp:coreProperties>
</file>